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1A39" w:rsidR="0061148E" w:rsidRPr="00944D28" w:rsidRDefault="00AA7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488F" w:rsidR="0061148E" w:rsidRPr="004A7085" w:rsidRDefault="00AA7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9B5EE" w:rsidR="00AC6230" w:rsidRPr="00944D28" w:rsidRDefault="00AA7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A261E" w:rsidR="00AC6230" w:rsidRPr="00944D28" w:rsidRDefault="00AA7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90629" w:rsidR="00AC6230" w:rsidRPr="00944D28" w:rsidRDefault="00AA7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62CB8" w:rsidR="00AC6230" w:rsidRPr="00944D28" w:rsidRDefault="00AA7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46DD0" w:rsidR="00AC6230" w:rsidRPr="00944D28" w:rsidRDefault="00AA7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443B7" w:rsidR="00AC6230" w:rsidRPr="00944D28" w:rsidRDefault="00AA7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E0540" w:rsidR="00AC6230" w:rsidRPr="00944D28" w:rsidRDefault="00AA7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A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F6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D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9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0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CEA23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17D9C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4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C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D5CD" w:rsidR="00B87ED3" w:rsidRPr="00944D28" w:rsidRDefault="00AA7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9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834DF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41476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54357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BD36C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262FD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00C8B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546C8" w:rsidR="00B87ED3" w:rsidRPr="00944D28" w:rsidRDefault="00AA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C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71EA8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2CCAC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4F483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D92B2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5BA3B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15149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7862B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889" w14:textId="77777777" w:rsidR="00AA742E" w:rsidRDefault="00AA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5CA6AA9F" w:rsidR="00B87ED3" w:rsidRPr="00944D28" w:rsidRDefault="00AA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2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201D7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1A7AC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153E3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7DB32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27311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ECB12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3F035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5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F2186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5ED32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75ED1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C374F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7D9B2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44E84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C2314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A7BA" w:rsidR="00B87ED3" w:rsidRPr="00944D28" w:rsidRDefault="00AA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99A827" w:rsidR="00B87ED3" w:rsidRPr="00944D28" w:rsidRDefault="00AA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13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5B2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CB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7F0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02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538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C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7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1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5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742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