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2774" w:rsidR="0061148E" w:rsidRPr="00944D28" w:rsidRDefault="00D26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A34F" w:rsidR="0061148E" w:rsidRPr="004A7085" w:rsidRDefault="00D26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2BE26" w:rsidR="00AC6230" w:rsidRPr="00944D28" w:rsidRDefault="00D26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D3479" w:rsidR="00AC6230" w:rsidRPr="00944D28" w:rsidRDefault="00D26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B024F" w:rsidR="00AC6230" w:rsidRPr="00944D28" w:rsidRDefault="00D26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753C5" w:rsidR="00AC6230" w:rsidRPr="00944D28" w:rsidRDefault="00D26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CA87B" w:rsidR="00AC6230" w:rsidRPr="00944D28" w:rsidRDefault="00D26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0F975" w:rsidR="00AC6230" w:rsidRPr="00944D28" w:rsidRDefault="00D26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9F959" w:rsidR="00AC6230" w:rsidRPr="00944D28" w:rsidRDefault="00D26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BC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6E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B2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7C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16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9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214DB" w:rsidR="00B87ED3" w:rsidRPr="00944D28" w:rsidRDefault="00D2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C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0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1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C52FF" w:rsidR="00B87ED3" w:rsidRPr="00944D28" w:rsidRDefault="00D2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57C78" w:rsidR="00B87ED3" w:rsidRPr="00944D28" w:rsidRDefault="00D2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7960D" w:rsidR="00B87ED3" w:rsidRPr="00944D28" w:rsidRDefault="00D2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8FCC5" w:rsidR="00B87ED3" w:rsidRPr="00944D28" w:rsidRDefault="00D2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90C88" w:rsidR="00B87ED3" w:rsidRPr="00944D28" w:rsidRDefault="00D2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B425E" w:rsidR="00B87ED3" w:rsidRPr="00944D28" w:rsidRDefault="00D2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CB262" w:rsidR="00B87ED3" w:rsidRPr="00944D28" w:rsidRDefault="00D26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8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4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5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CC217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F2595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12B8E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BC43D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8FDB5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79467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D8241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1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6B63" w:rsidR="00B87ED3" w:rsidRPr="00944D28" w:rsidRDefault="00D26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54C9F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F1A30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EFE87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BF6CA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FFCFF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21C8E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5AC74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9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C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E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5603B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27F33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8C669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9A86A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82839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5F3DB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65235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C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7803AF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262A6D" w:rsidR="00B87ED3" w:rsidRPr="00944D28" w:rsidRDefault="00D26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AB5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0D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FC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9C9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35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2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8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F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3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F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D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66A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