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ECE3D" w:rsidR="0061148E" w:rsidRPr="00944D28" w:rsidRDefault="00F516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531DD" w:rsidR="0061148E" w:rsidRPr="004A7085" w:rsidRDefault="00F516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4AA2C" w:rsidR="00AC6230" w:rsidRPr="00944D28" w:rsidRDefault="00F5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0DD58" w:rsidR="00AC6230" w:rsidRPr="00944D28" w:rsidRDefault="00F5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4FB2F" w:rsidR="00AC6230" w:rsidRPr="00944D28" w:rsidRDefault="00F5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776BE" w:rsidR="00AC6230" w:rsidRPr="00944D28" w:rsidRDefault="00F5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7CAB1" w:rsidR="00AC6230" w:rsidRPr="00944D28" w:rsidRDefault="00F5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2D716" w:rsidR="00AC6230" w:rsidRPr="00944D28" w:rsidRDefault="00F5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0CC5E" w:rsidR="00AC6230" w:rsidRPr="00944D28" w:rsidRDefault="00F516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6B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3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711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4E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37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E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97FF7" w:rsidR="00B87ED3" w:rsidRPr="00944D28" w:rsidRDefault="00F5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D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E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6C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B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8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E0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8A949" w:rsidR="00B87ED3" w:rsidRPr="00944D28" w:rsidRDefault="00F51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C418E2" w:rsidR="00B87ED3" w:rsidRPr="00944D28" w:rsidRDefault="00F5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5F552" w:rsidR="00B87ED3" w:rsidRPr="00944D28" w:rsidRDefault="00F5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0B3B57" w:rsidR="00B87ED3" w:rsidRPr="00944D28" w:rsidRDefault="00F5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B10BB" w:rsidR="00B87ED3" w:rsidRPr="00944D28" w:rsidRDefault="00F5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4B8C2" w:rsidR="00B87ED3" w:rsidRPr="00944D28" w:rsidRDefault="00F5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469A0" w:rsidR="00B87ED3" w:rsidRPr="00944D28" w:rsidRDefault="00F5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88973" w:rsidR="00B87ED3" w:rsidRPr="00944D28" w:rsidRDefault="00F51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1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0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D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D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DB0C10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46095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18C6B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521F2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D513A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9AFCF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D63C2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A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4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4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1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A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344E97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08822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1FF8CF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640D6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968E7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5E1BE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426FD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3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9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2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1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EAEC7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5DF842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78EB4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3868B9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ADC22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6D266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C6CDC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9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6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B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2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399FD9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15598D" w:rsidR="00B87ED3" w:rsidRPr="00944D28" w:rsidRDefault="00F51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03D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8CB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AD4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E86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0CB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B6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9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B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8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4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6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6C8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