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659CD" w:rsidR="0061148E" w:rsidRPr="00E67A6D" w:rsidRDefault="00FC38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1B28" w:rsidR="0061148E" w:rsidRPr="00E67A6D" w:rsidRDefault="00FC38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E0AD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815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D5D5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8DD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547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81D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5C69A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BCD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EFA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368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FD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7F3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57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5CD58" w:rsidR="00B87ED3" w:rsidRPr="00821323" w:rsidRDefault="00FC38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6F6F4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E24265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60450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96B8C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BAD23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9C0D2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CBD2C" w:rsidR="00B87ED3" w:rsidRPr="00200AFB" w:rsidRDefault="00FC38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A3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9D9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067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BA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09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EE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21F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D8D6C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0CAFF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332B5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3DC6A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8E7CA1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8CC3E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3962E3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725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6F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3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B90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01C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57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394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FFEDF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59946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8B45C0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095EC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4CF1A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6F6A0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B7324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1BB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0E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FDE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451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9CC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3F336" w:rsidR="00B87ED3" w:rsidRPr="00821323" w:rsidRDefault="00FC38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FC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6557D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54CA2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CF94D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E3564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FD1BF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C6FE6B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3E8CB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A87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B8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4B7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FC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E4E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1B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6B3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9E9398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28BD01" w:rsidR="00B87ED3" w:rsidRPr="00200AFB" w:rsidRDefault="00FC38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2503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00E6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E8A5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9AA9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6625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0FA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7A8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92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B9B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2C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574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7F5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2019-11-26T17:35:00Z</dcterms:modified>
</cp:coreProperties>
</file>