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384B" w:rsidR="0061148E" w:rsidRPr="00E67A6D" w:rsidRDefault="00C36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1DD7" w:rsidR="0061148E" w:rsidRPr="00E67A6D" w:rsidRDefault="00C36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F92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979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6BE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BF7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460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5E0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4F07E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B6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AA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8A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89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39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A4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5233" w:rsidR="00B87ED3" w:rsidRPr="00821323" w:rsidRDefault="00C36B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05878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6475E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AF9F2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5B0C2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59325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630B6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CA685" w:rsidR="00B87ED3" w:rsidRPr="00200AFB" w:rsidRDefault="00C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CD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D7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9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DC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C1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9C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1F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36C49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04C0F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53993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AFF1D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E2C03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BC088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17039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04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C5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8C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9C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5854" w:rsidR="00B87ED3" w:rsidRPr="00821323" w:rsidRDefault="00C36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09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01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9E91C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9F9B7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C0A14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0EEB4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1EB70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BF6E0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1F389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DD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DCB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B4A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58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21A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E7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BD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0742E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A8201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78FDA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A407A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2F184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434DD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18EE7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5CA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4E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8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4B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3A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BB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2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DD1FC5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1F1D48" w:rsidR="00B87ED3" w:rsidRPr="00200AFB" w:rsidRDefault="00C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1FCC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85E8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D5AC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39AE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4C2F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88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328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E7E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27B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613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891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F3E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36BD6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2019-11-28T17:33:00Z</dcterms:modified>
</cp:coreProperties>
</file>