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430A" w:rsidR="0061148E" w:rsidRPr="00944D28" w:rsidRDefault="00FC5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786B" w:rsidR="0061148E" w:rsidRPr="004A7085" w:rsidRDefault="00FC5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1441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69CB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C360A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894B5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5DF6F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2A36C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11F2" w:rsidR="00B87ED3" w:rsidRPr="00944D28" w:rsidRDefault="00FC5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4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C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2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2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7B4D6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197E3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E441A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4F6F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587A1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FE9D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E479F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82308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B40A" w:rsidR="00B87ED3" w:rsidRPr="00944D28" w:rsidRDefault="00F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C34D" w:rsidR="00B87ED3" w:rsidRPr="00944D28" w:rsidRDefault="00FC5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70BB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CFF24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EC964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67A9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2F618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B1A6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3C5D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4F6B4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D256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EA43E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39C7E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1F99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0B461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D307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13FA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E060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3A48E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ECC43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BD06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E3CF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04D8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22561" w:rsidR="00B87ED3" w:rsidRPr="00944D28" w:rsidRDefault="00F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9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B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3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8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0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8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B1B77" w:rsidR="00B87ED3" w:rsidRPr="00944D28" w:rsidRDefault="00FC5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6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