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9C53C" w:rsidR="0061148E" w:rsidRPr="00C61931" w:rsidRDefault="009722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EE119" w:rsidR="0061148E" w:rsidRPr="00C61931" w:rsidRDefault="009722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0DF6A" w:rsidR="00B87ED3" w:rsidRPr="00944D28" w:rsidRDefault="0097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7FC0F" w:rsidR="00B87ED3" w:rsidRPr="00944D28" w:rsidRDefault="0097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239F1" w:rsidR="00B87ED3" w:rsidRPr="00944D28" w:rsidRDefault="0097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C5571" w:rsidR="00B87ED3" w:rsidRPr="00944D28" w:rsidRDefault="0097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989CB" w:rsidR="00B87ED3" w:rsidRPr="00944D28" w:rsidRDefault="0097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18BB5" w:rsidR="00B87ED3" w:rsidRPr="00944D28" w:rsidRDefault="0097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69462" w:rsidR="00B87ED3" w:rsidRPr="00944D28" w:rsidRDefault="00972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E3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33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B9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3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3D7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05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240C9" w:rsidR="00B87ED3" w:rsidRPr="00944D28" w:rsidRDefault="009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7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E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4B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DF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9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C2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53D15" w:rsidR="00B87ED3" w:rsidRPr="00944D28" w:rsidRDefault="009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62359" w:rsidR="00B87ED3" w:rsidRPr="00944D28" w:rsidRDefault="009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3D742" w:rsidR="00B87ED3" w:rsidRPr="00944D28" w:rsidRDefault="009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80939" w:rsidR="00B87ED3" w:rsidRPr="00944D28" w:rsidRDefault="009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B2B51" w:rsidR="00B87ED3" w:rsidRPr="00944D28" w:rsidRDefault="009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00AB7" w:rsidR="00B87ED3" w:rsidRPr="00944D28" w:rsidRDefault="009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D045A" w:rsidR="00B87ED3" w:rsidRPr="00944D28" w:rsidRDefault="00972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5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6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5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01BC0" w:rsidR="00B87ED3" w:rsidRPr="00944D28" w:rsidRDefault="0097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9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7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C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B4CA2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8C487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416EE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6DF3D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6E18F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B40BC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CD476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8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0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E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7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F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F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A338E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8183E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15DB1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848E5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4CA460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DC219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7346D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A2AC" w:rsidR="00B87ED3" w:rsidRPr="00944D28" w:rsidRDefault="00972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A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C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3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C6C04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70DBD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5C1125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8E83A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222664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9456E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CAAC5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8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6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A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1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4B830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E234DD" w:rsidR="00B87ED3" w:rsidRPr="00944D28" w:rsidRDefault="00972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ADEA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FBB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29D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9DD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E87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A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12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0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AD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2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F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22A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