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B5972" w:rsidR="0061148E" w:rsidRPr="00177744" w:rsidRDefault="004E2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31F4" w:rsidR="0061148E" w:rsidRPr="00177744" w:rsidRDefault="004E2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2F9CA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8FD4E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BC2C9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3212E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6ACF5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5B9D5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21AB3" w:rsidR="004A6494" w:rsidRPr="00177744" w:rsidRDefault="004E2B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15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E3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D4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EB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6A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1E8A0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12DBC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D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6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4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6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B06EA" w:rsidR="00B87ED3" w:rsidRPr="00177744" w:rsidRDefault="004E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4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EE6C9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5549C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318B0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37BA0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3BF45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7713C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AEEE8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8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B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6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A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D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F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C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8845F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56B42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A779B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086C6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86897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8F669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46CCB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A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0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B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B04A1" w14:textId="77777777" w:rsidR="004E2B9F" w:rsidRDefault="004E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325D89E7" w:rsidR="00B87ED3" w:rsidRPr="00177744" w:rsidRDefault="004E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1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E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8F503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71F0B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6874C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94CAD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BB4DA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1DAED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03840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C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E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1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F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5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8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A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D9970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E7434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4F90B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5E4C4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DE2FF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C831F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FBC46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15684" w:rsidR="00B87ED3" w:rsidRPr="00177744" w:rsidRDefault="004E2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C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3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6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A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E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6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56E103" w:rsidR="00B87ED3" w:rsidRPr="00177744" w:rsidRDefault="004E2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D6D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69F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01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64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DC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6A4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03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8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41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51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1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0C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D7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B9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