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5972" w:rsidR="0061148E" w:rsidRPr="00177744" w:rsidRDefault="004E2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31F4" w:rsidR="0061148E" w:rsidRPr="00177744" w:rsidRDefault="004E2B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2F9CA" w:rsidR="004A6494" w:rsidRPr="00177744" w:rsidRDefault="004E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98FD4E" w:rsidR="004A6494" w:rsidRPr="00177744" w:rsidRDefault="004E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BC2C9" w:rsidR="004A6494" w:rsidRPr="00177744" w:rsidRDefault="004E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3212E" w:rsidR="004A6494" w:rsidRPr="00177744" w:rsidRDefault="004E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6ACF5" w:rsidR="004A6494" w:rsidRPr="00177744" w:rsidRDefault="004E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5B9D5" w:rsidR="004A6494" w:rsidRPr="00177744" w:rsidRDefault="004E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21AB3" w:rsidR="004A6494" w:rsidRPr="00177744" w:rsidRDefault="004E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15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E3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D4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EB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6A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1E8A0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12DBC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D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6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4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6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B06EA" w:rsidR="00B87ED3" w:rsidRPr="00177744" w:rsidRDefault="004E2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4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EE6C9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5549C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318B0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37BA0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3BF45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7713C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AEEE8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8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B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6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A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D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F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C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8845F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56B42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A779B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086C6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86897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8F669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46CCB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A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0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B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B04A1" w14:textId="77777777" w:rsidR="004E2B9F" w:rsidRDefault="004E2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8A03783" w14:textId="325D89E7" w:rsidR="00B87ED3" w:rsidRPr="00177744" w:rsidRDefault="004E2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1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2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E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8F503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71F0B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6874C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94CAD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BB4DA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1DAED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03840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C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E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1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F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5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8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A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D9970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E7434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4F90B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5E4C4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DE2FF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C831F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FBC46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15684" w:rsidR="00B87ED3" w:rsidRPr="00177744" w:rsidRDefault="004E2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C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3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6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A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E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6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56E103" w:rsidR="00B87ED3" w:rsidRPr="00177744" w:rsidRDefault="004E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D6D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69F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C0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647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DCA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6A4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03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8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41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51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1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0C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D7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2B9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