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C003F0" w:rsidR="0061148E" w:rsidRPr="009231D2" w:rsidRDefault="00191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C910" w:rsidR="0061148E" w:rsidRPr="009231D2" w:rsidRDefault="00191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8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9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5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D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5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3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56F2D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8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7E1A" w:rsidR="00B87ED3" w:rsidRPr="00944D28" w:rsidRDefault="00191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DE9B2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B1C17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4F714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ED55B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2C8D3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F36AF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B7972" w:rsidR="00B87ED3" w:rsidRPr="00944D28" w:rsidRDefault="00191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E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C9BA9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F8CB0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361F8B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F6470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16BFA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19D0E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2EB68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5CFF0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DA04A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CC8CB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67895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6EE3A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ECFC2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1F763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F5DFF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5D77F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E313F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0F558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45A5D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E7EC5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6B4DD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1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C6E3BF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959021" w:rsidR="00B87ED3" w:rsidRPr="00944D28" w:rsidRDefault="00191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85E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15A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61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C8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45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C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A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1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2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2FD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2019-11-26T18:49:00Z</dcterms:modified>
</cp:coreProperties>
</file>