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F8F3D" w:rsidR="0061148E" w:rsidRPr="009231D2" w:rsidRDefault="00851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2474" w:rsidR="0061148E" w:rsidRPr="009231D2" w:rsidRDefault="00851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D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F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7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0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E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E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9144D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5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B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34ED2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D6CE0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18266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68A53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05F9F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F782D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AAF60" w:rsidR="00B87ED3" w:rsidRPr="00944D28" w:rsidRDefault="0085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FD24C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E5AEA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844B9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535FC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1C526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4EB8F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57733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02B8" w:rsidR="00B87ED3" w:rsidRPr="00944D28" w:rsidRDefault="0085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67D6" w:rsidR="00B87ED3" w:rsidRPr="00944D28" w:rsidRDefault="0085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5BB52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71AAC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B540B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2E1C4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2F0CF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A2442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9D970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4283B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0385C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9AE9A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21C18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C53F7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AFCA4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5AEE5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5812" w:rsidR="00B87ED3" w:rsidRPr="00944D28" w:rsidRDefault="0085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646C" w:rsidR="00B87ED3" w:rsidRPr="00944D28" w:rsidRDefault="0085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F9D30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50D9B" w:rsidR="00B87ED3" w:rsidRPr="00944D28" w:rsidRDefault="0085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D8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2F7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17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8B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F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4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A7E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2019-11-22T18:44:00Z</dcterms:modified>
</cp:coreProperties>
</file>