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65D1F" w:rsidR="0061148E" w:rsidRPr="009231D2" w:rsidRDefault="00F95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6B65" w:rsidR="0061148E" w:rsidRPr="009231D2" w:rsidRDefault="00F95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6EC75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89ADB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08E7D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876CB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5EC68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400F6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96E8E" w:rsidR="00B87ED3" w:rsidRPr="00944D28" w:rsidRDefault="00F9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8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B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3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0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6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D217D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487BC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D246" w:rsidR="00B87ED3" w:rsidRPr="00944D28" w:rsidRDefault="00F9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1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7E8A3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8693A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4988F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54CF6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F4869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2245E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DCDAA" w:rsidR="00B87ED3" w:rsidRPr="00944D28" w:rsidRDefault="00F9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BCF81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E6AD7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67D19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DA84B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11AFD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23FC5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347BD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017" w14:textId="77777777" w:rsidR="00F95167" w:rsidRDefault="00F9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DD1AFB7" w:rsidR="00B87ED3" w:rsidRPr="00944D28" w:rsidRDefault="00F9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5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EA76B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053EE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80A78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38A9E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4589A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600D9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015BD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F9864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0856C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65B10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BF3D5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A36E4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D7D2A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5A775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BDE1" w:rsidR="00B87ED3" w:rsidRPr="00944D28" w:rsidRDefault="00F9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9565CD" w:rsidR="00B87ED3" w:rsidRPr="00944D28" w:rsidRDefault="00F9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5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7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F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CC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B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5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51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