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006C1" w:rsidR="0061148E" w:rsidRPr="009231D2" w:rsidRDefault="00315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E9C4" w:rsidR="0061148E" w:rsidRPr="009231D2" w:rsidRDefault="00315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0C657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AD408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000BE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2E586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901F5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10290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DFF16" w:rsidR="00B87ED3" w:rsidRPr="00944D28" w:rsidRDefault="0031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2C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6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E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3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6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1D034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3F93F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312AF" w:rsidR="00B87ED3" w:rsidRPr="00944D28" w:rsidRDefault="00315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3E929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A18A9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C56A5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5E1B1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64DDD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5349C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C31B5" w:rsidR="00B87ED3" w:rsidRPr="00944D28" w:rsidRDefault="0031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BE201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BADA2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98A7E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1E848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95B45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68914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6455C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6128" w:rsidR="00B87ED3" w:rsidRPr="00944D28" w:rsidRDefault="0031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6C6C0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7FBAA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2C03B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2E2CA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A944F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579B4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F08ED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18AE2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893CB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822B0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3803D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3D35F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D1B77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AD1E3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A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FD869" w:rsidR="00B87ED3" w:rsidRPr="00944D28" w:rsidRDefault="0031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DD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0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0F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4A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3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81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E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4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F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9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50A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2022-10-21T07:56:00.0000000Z</dcterms:modified>
</coreProperties>
</file>