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3480EC" w:rsidR="0061148E" w:rsidRPr="009231D2" w:rsidRDefault="00341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2D1D" w:rsidR="0061148E" w:rsidRPr="009231D2" w:rsidRDefault="00341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33751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30CC1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0A3C4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0408E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41ED6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5733F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42CFD" w:rsidR="00B87ED3" w:rsidRPr="00944D28" w:rsidRDefault="0034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47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E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5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7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B3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9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5CCF9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A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2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3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8E7A" w:rsidR="00B87ED3" w:rsidRPr="00944D28" w:rsidRDefault="00341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36575C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DA5BB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8321C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A78B7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537E9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3F975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4F563" w:rsidR="00B87ED3" w:rsidRPr="00944D28" w:rsidRDefault="0034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B20F8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8A75D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C4595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05DDE3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0CA9C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8FC57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AE02C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F1" w14:textId="77777777" w:rsidR="003412C4" w:rsidRDefault="0034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62B0A7AD" w:rsidR="00B87ED3" w:rsidRPr="00944D28" w:rsidRDefault="0034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9D176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81EA7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A3218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AF4CB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5FFB6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00993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FE520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0D814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A84DB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23A2E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DE46F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C977D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F08D3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5A15E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39DD" w:rsidR="00B87ED3" w:rsidRPr="00944D28" w:rsidRDefault="0034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3725" w:rsidR="00B87ED3" w:rsidRPr="00944D28" w:rsidRDefault="0034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94252E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8085FC" w:rsidR="00B87ED3" w:rsidRPr="00944D28" w:rsidRDefault="0034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22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D3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5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4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C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3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0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2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4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D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2C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