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0D3F95" w:rsidR="0061148E" w:rsidRPr="009231D2" w:rsidRDefault="003A2C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134D" w:rsidR="0061148E" w:rsidRPr="009231D2" w:rsidRDefault="003A2C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8DE99" w:rsidR="00B87ED3" w:rsidRPr="00944D28" w:rsidRDefault="003A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9691C" w:rsidR="00B87ED3" w:rsidRPr="00944D28" w:rsidRDefault="003A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164B4" w:rsidR="00B87ED3" w:rsidRPr="00944D28" w:rsidRDefault="003A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A0D02" w:rsidR="00B87ED3" w:rsidRPr="00944D28" w:rsidRDefault="003A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03E8A" w:rsidR="00B87ED3" w:rsidRPr="00944D28" w:rsidRDefault="003A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39BCA" w:rsidR="00B87ED3" w:rsidRPr="00944D28" w:rsidRDefault="003A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26415" w:rsidR="00B87ED3" w:rsidRPr="00944D28" w:rsidRDefault="003A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06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C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9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A2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7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5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5F7D9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F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0A62" w:rsidR="00B87ED3" w:rsidRPr="00944D28" w:rsidRDefault="003A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B4E22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DA722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239F6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356C2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C4ED5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5CF95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ECBA9" w:rsidR="00B87ED3" w:rsidRPr="00944D28" w:rsidRDefault="003A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EAC4" w:rsidR="00B87ED3" w:rsidRPr="00944D28" w:rsidRDefault="003A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3E7B3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B1498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0BA29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28360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047DF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D5D1E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8A261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2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2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60BFC" w:rsidR="00B87ED3" w:rsidRPr="00944D28" w:rsidRDefault="003A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753F5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C5723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BADAA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9FA6E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1A6FA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E58FF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7FFCA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8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7801" w:rsidR="00B87ED3" w:rsidRPr="00944D28" w:rsidRDefault="003A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8D9BD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C98E3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A9D7F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58BB6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9C7EB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2FEAA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5E0E7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84C81" w:rsidR="00B87ED3" w:rsidRPr="00944D28" w:rsidRDefault="003A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7708F" w:rsidR="00B87ED3" w:rsidRPr="00944D28" w:rsidRDefault="003A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8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1F7EA6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4BFAE6" w:rsidR="00B87ED3" w:rsidRPr="00944D28" w:rsidRDefault="003A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52B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FE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7C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95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3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797DF" w:rsidR="00B87ED3" w:rsidRPr="00944D28" w:rsidRDefault="003A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8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2C1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