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1C717E" w:rsidR="00A37DAC" w:rsidRPr="00A37DAC" w:rsidRDefault="00D41B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6E3DDC" w:rsidR="00A37DAC" w:rsidRPr="00A37DAC" w:rsidRDefault="00D41B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8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EA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4C8F6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DED4B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15936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582CE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C1EF2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3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12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E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5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8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7D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99989" w:rsidR="00DE76F3" w:rsidRPr="0026478E" w:rsidRDefault="00D41B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AD4A1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D353B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C53D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D5D45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9F601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0B490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0A59C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B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F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F7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3FE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F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B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E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F02C8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C3D4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3D51B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9C7A6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EA60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8BCDB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83161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A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9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3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CD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E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11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FB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150C6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F1908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4B3B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73C8F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191A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014B5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5CFC1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4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50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3B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B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5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7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F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15EF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A4FB5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B852F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1C9A" w:rsidR="009A6C64" w:rsidRPr="00C2583D" w:rsidRDefault="00D41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85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1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8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56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A0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1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B4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F7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08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9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B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1B9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