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C6267D" w:rsidR="00A37DAC" w:rsidRPr="00A37DAC" w:rsidRDefault="00AB6F8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D3C57C" w:rsidR="00A37DAC" w:rsidRPr="00A37DAC" w:rsidRDefault="00AB6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E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E5E9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F478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1CAB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B86F6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84D25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2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0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4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0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6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5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4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18448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8A08F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A214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DB0C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0EF7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ADF19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0B40C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C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4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0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A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3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D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7E88C" w:rsidR="00DE76F3" w:rsidRPr="0026478E" w:rsidRDefault="00AB6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2F49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EA53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7BD69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6D851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E81F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0578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83FD0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A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9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A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5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9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B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E67ED" w:rsidR="00DE76F3" w:rsidRPr="0026478E" w:rsidRDefault="00AB6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0F70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F2BB1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B071E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2FB5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4924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8DFA5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C5780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F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C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C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7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F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8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5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E2457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47416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E920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8596C" w:rsidR="009A6C64" w:rsidRPr="00C2583D" w:rsidRDefault="00A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1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5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6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B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B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0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1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C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6F8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6F8C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