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39C7D" w:rsidR="00061896" w:rsidRPr="005F4693" w:rsidRDefault="00826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35AA94" w:rsidR="00061896" w:rsidRPr="00E407AC" w:rsidRDefault="00826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4736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5FE6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09F3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BAE12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2A11F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39E64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471B1" w:rsidR="00FC15B4" w:rsidRPr="00D11D17" w:rsidRDefault="00826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D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3F7C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A826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12C1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C303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7D6C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EAF31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2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9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2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96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5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E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3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D0C8F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BF260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91CE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6C1F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79BB9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380A5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8FE33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7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E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4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6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D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5A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C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3322F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77704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6C87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5FAF2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58879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A748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61C6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9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D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F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8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1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C0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A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4FEB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5DAF7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93E9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AACEC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8D94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0F8B1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48EC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D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E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E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8C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B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1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5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2425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7EAA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CBF43" w:rsidR="009A6C64" w:rsidRPr="00C2583D" w:rsidRDefault="00826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90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2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8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2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FE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72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3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E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B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6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1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