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69021" w:rsidR="00061896" w:rsidRPr="005F4693" w:rsidRDefault="00F34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40286" w:rsidR="00061896" w:rsidRPr="00E407AC" w:rsidRDefault="00F34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0B74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EB89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1797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440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905F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945A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F7EE" w:rsidR="00FC15B4" w:rsidRPr="00D11D17" w:rsidRDefault="00F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DE07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CA1A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E335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77AC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70C4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1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E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2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4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A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2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E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CC0B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A98F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86DE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FDB1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918C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68C6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F1BA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B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F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9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6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7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A6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F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0A2F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3F00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0BA6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81F1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E360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DDD0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ACAF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A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79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1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0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0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6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9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09CE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0320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6855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973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8271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1A3C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D88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6D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04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8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22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D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A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2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CBAA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1068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54AF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E91F" w:rsidR="009A6C64" w:rsidRPr="00C2583D" w:rsidRDefault="00F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56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7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B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F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4A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7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A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40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