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AF12" w:rsidR="0061148E" w:rsidRPr="008F69F5" w:rsidRDefault="00870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AD6A6" w:rsidR="0061148E" w:rsidRPr="008F69F5" w:rsidRDefault="00870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E5DB7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86D8B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4123A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929C1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7CD59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E386A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5CC57" w:rsidR="00B87ED3" w:rsidRPr="008F69F5" w:rsidRDefault="0087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96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5A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BD72B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9B5DF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20809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301E3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3DE37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D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A9324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DF12B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4B499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F9517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8E42B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898B0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942E7" w:rsidR="00B87ED3" w:rsidRPr="008F69F5" w:rsidRDefault="0087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1A188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7DB06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27C3F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DEA17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5B6F1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A1D76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40CD9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DD450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066FC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29E55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7E898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1F3DE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4C3F8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2EB54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BC23F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A6F91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BB790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F0163" w:rsidR="00B87ED3" w:rsidRPr="008F69F5" w:rsidRDefault="0087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D6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36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4F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51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2022-10-20T22:13:00.0000000Z</dcterms:modified>
</coreProperties>
</file>