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8A47" w:rsidR="0061148E" w:rsidRPr="008F69F5" w:rsidRDefault="005F7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B05F" w:rsidR="0061148E" w:rsidRPr="008F69F5" w:rsidRDefault="005F7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BE3FD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90AD9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AEF20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078C8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E7D101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93B32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C529D" w:rsidR="00B87ED3" w:rsidRPr="008F69F5" w:rsidRDefault="005F7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30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79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D88B0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E67CD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C9A48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6F801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3CB95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2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1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7030D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B08EF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55DD5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9DF24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641CF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99BE4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E1DC7" w:rsidR="00B87ED3" w:rsidRPr="008F69F5" w:rsidRDefault="005F7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84492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3FE75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7129A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954D8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0300D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6DD17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B6246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5231" w:rsidR="00B87ED3" w:rsidRPr="00944D28" w:rsidRDefault="005F7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2ED57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38601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962DB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00A1E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67210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44C03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01C89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28562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7E0A2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853F5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A8C20" w:rsidR="00B87ED3" w:rsidRPr="008F69F5" w:rsidRDefault="005F7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EB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74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6C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3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0F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2022-10-28T21:16:00.0000000Z</dcterms:modified>
</coreProperties>
</file>