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B0B3" w:rsidR="0061148E" w:rsidRPr="00944D28" w:rsidRDefault="00F95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1037" w:rsidR="0061148E" w:rsidRPr="004A7085" w:rsidRDefault="00F95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2F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A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D43CE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6F99C5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5C0318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1A078F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B9273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5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A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F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BAD5" w:rsidR="00B87ED3" w:rsidRPr="00944D28" w:rsidRDefault="00F95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894C9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D9C64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0288E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3D386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041A3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9FC82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5086D" w:rsidR="00B87ED3" w:rsidRPr="00944D28" w:rsidRDefault="00F9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5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0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59853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D1EC9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DA80D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E56EE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2BA2C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7DCB5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CE04EB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F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0904B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57C01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D263D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CB63B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1A7C0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76EB4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CE472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7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C5105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6B521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F87C6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28A54" w:rsidR="00B87ED3" w:rsidRPr="00944D28" w:rsidRDefault="00F9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A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57F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E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F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1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A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F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4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