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9813" w:rsidR="0061148E" w:rsidRPr="000C582F" w:rsidRDefault="00AB2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2EB0" w:rsidR="0061148E" w:rsidRPr="000C582F" w:rsidRDefault="00AB2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66CC5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F8F07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0FE1A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18C23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91770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A20B7F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C4734" w:rsidR="00B87ED3" w:rsidRPr="000C582F" w:rsidRDefault="00AB2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4E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81E6E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41F97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D0139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C0ABC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A00EB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9D122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F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4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B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E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B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3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D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3D7F4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93799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F0841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818F7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CC93B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4992C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EC812" w:rsidR="00B87ED3" w:rsidRPr="000C582F" w:rsidRDefault="00AB2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9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A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4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476E8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FD883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B88E6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CCDCF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DEF62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FF513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B0F1A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0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9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67C71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CAAEE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B5A9C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04CFE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1BCFB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01153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58D17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5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2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E5F38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8DDA8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0F073" w:rsidR="00B87ED3" w:rsidRPr="000C582F" w:rsidRDefault="00AB2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1B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43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9C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33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C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3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2FA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2022-10-28T04:35:00.0000000Z</dcterms:modified>
</coreProperties>
</file>