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17F1D" w:rsidR="0061148E" w:rsidRPr="00AB5B49" w:rsidRDefault="00FF15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2510" w:rsidR="0061148E" w:rsidRPr="00AB5B49" w:rsidRDefault="00FF15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3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8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14552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0C51B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B63FB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E9B51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E81DE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8559" w:rsidR="00B87ED3" w:rsidRPr="00944D28" w:rsidRDefault="00FF1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66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7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C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33C11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39E5F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D019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87DF1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4E0F0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5BB08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4EB1F" w:rsidR="00B87ED3" w:rsidRPr="00944D28" w:rsidRDefault="00FF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1D922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9999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8CF4C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D8D52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4DB04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B0148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34657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E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9410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CF97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CBAA1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80835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04EB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A8B8E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28CD4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8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1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013BA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1F7A8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FF3B3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D13C6" w:rsidR="00B87ED3" w:rsidRPr="00944D28" w:rsidRDefault="00FF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0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4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8B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4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