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571D" w:rsidR="0061148E" w:rsidRPr="00AB5B49" w:rsidRDefault="003A1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E682" w:rsidR="0061148E" w:rsidRPr="00AB5B49" w:rsidRDefault="003A1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2D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6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7481F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CF6EC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2EE58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206B1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C270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A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9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7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1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29DE0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816E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46A98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9FA70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F3C7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C94A9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8F44E" w:rsidR="00B87ED3" w:rsidRPr="00944D28" w:rsidRDefault="003A1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E9EA" w:rsidR="00B87ED3" w:rsidRPr="00944D28" w:rsidRDefault="003A1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3DAB5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7E465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A245B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10A7E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33001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23F3B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B5C74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C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A41C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754D5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7DD5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5FB1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6874F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2A52D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CB037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0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17533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8919A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6F753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EC55F" w:rsidR="00B87ED3" w:rsidRPr="00944D28" w:rsidRDefault="003A1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86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2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6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A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3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5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