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46374" w:rsidR="0061148E" w:rsidRPr="00AB5B49" w:rsidRDefault="002C7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E157" w:rsidR="0061148E" w:rsidRPr="00AB5B49" w:rsidRDefault="002C7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5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1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A37D8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127AD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7216B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62CA1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4F8E1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7612" w:rsidR="00B87ED3" w:rsidRPr="00944D28" w:rsidRDefault="002C7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B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E315A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E782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0D80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3F5C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1911C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519E7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AB9C" w:rsidR="00B87ED3" w:rsidRPr="00944D28" w:rsidRDefault="002C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1A0A4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0187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BC81D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26238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31F68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D79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5E54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D161C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3B13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C3A2E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EDCF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1AFCB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F58CF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F21A0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1831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FFD60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0EE77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F9084" w:rsidR="00B87ED3" w:rsidRPr="00944D28" w:rsidRDefault="002C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E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3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4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9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