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5D1F" w:rsidR="0061148E" w:rsidRPr="00C61931" w:rsidRDefault="00F12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FE03" w:rsidR="0061148E" w:rsidRPr="00C61931" w:rsidRDefault="00F12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081C7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4FDC4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7C226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51626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CE9F7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56C15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E5519" w:rsidR="00B87ED3" w:rsidRPr="00944D28" w:rsidRDefault="00F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0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24D5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D4D1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6EBA4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C038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2735F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53A7D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6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9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77C9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6ABEC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3D8D2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80234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9652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FC6E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331C3" w:rsidR="00B87ED3" w:rsidRPr="00944D28" w:rsidRDefault="00F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1039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F2FB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BC76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F1665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E0CA1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69E0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BA62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E52A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5942E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A4E2B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CA974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3B088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B2D1A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CDBE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7626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6C27E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08529" w:rsidR="00B87ED3" w:rsidRPr="00944D28" w:rsidRDefault="00F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9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E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3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FE6F" w:rsidR="00B87ED3" w:rsidRPr="00944D28" w:rsidRDefault="00F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2022-10-28T17:01:00.0000000Z</dcterms:modified>
</coreProperties>
</file>