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AE70F" w:rsidR="0061148E" w:rsidRPr="00C834E2" w:rsidRDefault="00412C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5B64" w:rsidR="0061148E" w:rsidRPr="00C834E2" w:rsidRDefault="00412C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1004D" w:rsidR="00B87ED3" w:rsidRPr="00944D28" w:rsidRDefault="004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B0B2B" w:rsidR="00B87ED3" w:rsidRPr="00944D28" w:rsidRDefault="004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FB13A" w:rsidR="00B87ED3" w:rsidRPr="00944D28" w:rsidRDefault="004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7C6B5" w:rsidR="00B87ED3" w:rsidRPr="00944D28" w:rsidRDefault="004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73307" w:rsidR="00B87ED3" w:rsidRPr="00944D28" w:rsidRDefault="004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0B9B8" w:rsidR="00B87ED3" w:rsidRPr="00944D28" w:rsidRDefault="004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BB8DF" w:rsidR="00B87ED3" w:rsidRPr="00944D28" w:rsidRDefault="0041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7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02D13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7718A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45CD6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A7E15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9F021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7A57A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F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D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B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3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E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4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1FF91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E382A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1D0B9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BDF6A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CAC4E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4B1D6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97E6A" w:rsidR="00B87ED3" w:rsidRPr="00944D28" w:rsidRDefault="0041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6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D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B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6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3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12AAB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4A2CC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2C620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DAB5A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D3DE9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C8348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3FA8D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1B58" w:rsidR="00B87ED3" w:rsidRPr="00944D28" w:rsidRDefault="0041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6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3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C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5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629F7" w:rsidR="00B87ED3" w:rsidRPr="00944D28" w:rsidRDefault="00412C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3D78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262F3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BA974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508FD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0EA46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A393B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FDF28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6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A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0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8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2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BE8FC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6ABFB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64B68" w:rsidR="00B87ED3" w:rsidRPr="00944D28" w:rsidRDefault="0041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DC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4B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1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7C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0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7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2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2C0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