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88348" w:rsidR="0061148E" w:rsidRPr="00177744" w:rsidRDefault="001457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FF8D" w:rsidR="0061148E" w:rsidRPr="00177744" w:rsidRDefault="001457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A3026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F5CA53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3D52AF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5E0769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6B8A49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29C3D7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BD533E" w:rsidR="00983D57" w:rsidRPr="00177744" w:rsidRDefault="0014579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2BA0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0CA5FA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53A310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E7D75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06EE2D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121B3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6A1232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AC1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483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A3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6FB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EC2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6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48C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EEB374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40FF9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27615E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FF7C69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85819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FC08E3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D03C8C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675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5A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F0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54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D88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ED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AF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6753A3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A1E71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89891A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095629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30E49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8AD908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1DE97F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009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1E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5D8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B4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17C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B50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40BB68" w:rsidR="00B87ED3" w:rsidRPr="00177744" w:rsidRDefault="001457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3C46C6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438472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6AFDE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3703CA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CCAD93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53D33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59882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741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3CC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A58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994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2BC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79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088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EE7DF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7C7E1B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81FD35" w:rsidR="00B87ED3" w:rsidRPr="00177744" w:rsidRDefault="001457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A9B6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C25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D366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CDA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B2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FEC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DBC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CEC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C2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FD3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487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79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2022-10-28T09:43:00.0000000Z</dcterms:modified>
</coreProperties>
</file>