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7671B" w:rsidR="0061148E" w:rsidRPr="00944D28" w:rsidRDefault="00865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F6473" w:rsidR="0061148E" w:rsidRPr="004A7085" w:rsidRDefault="00865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40A84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D175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C069A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F1082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B142B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B5040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DC2E6" w:rsidR="00B87ED3" w:rsidRPr="00944D28" w:rsidRDefault="0086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D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A8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280E8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69769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D2794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9CF42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507F9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0A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8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81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B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8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0E8D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5CDBE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E9A16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FDA0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2186B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763C7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0EAF0" w:rsidR="00B87ED3" w:rsidRPr="00944D28" w:rsidRDefault="0086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2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A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F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F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10B69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25503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57CC8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366EE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996B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26E8B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8CA30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2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AE7B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9BEA5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D5012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2DF85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CA79E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CC71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5256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3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5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D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FB388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3C420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53D90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A94B1" w:rsidR="00B87ED3" w:rsidRPr="00944D28" w:rsidRDefault="0086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F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7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7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3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5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2022-10-28T03:06:00.0000000Z</dcterms:modified>
</coreProperties>
</file>