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4F433" w:rsidR="00380DB3" w:rsidRPr="0068293E" w:rsidRDefault="00EF3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A7B76" w:rsidR="00380DB3" w:rsidRPr="0068293E" w:rsidRDefault="00EF3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C26C1" w:rsidR="00240DC4" w:rsidRPr="00B03D55" w:rsidRDefault="00EF3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49779" w:rsidR="00240DC4" w:rsidRPr="00B03D55" w:rsidRDefault="00EF3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76312" w:rsidR="00240DC4" w:rsidRPr="00B03D55" w:rsidRDefault="00EF3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8ABA2" w:rsidR="00240DC4" w:rsidRPr="00B03D55" w:rsidRDefault="00EF3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76CB2" w:rsidR="00240DC4" w:rsidRPr="00B03D55" w:rsidRDefault="00EF3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DD648" w:rsidR="00240DC4" w:rsidRPr="00B03D55" w:rsidRDefault="00EF3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A19B0" w:rsidR="00240DC4" w:rsidRPr="00B03D55" w:rsidRDefault="00EF3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F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4C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9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EF6E4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62F9C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CECA6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C6C91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2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3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B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2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D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F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D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795A9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49278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980AE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24D4E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6A853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C5AE0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9F0CC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5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3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A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C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4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7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7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DB4D9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860CD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5931D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1DF37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28EC2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27A4B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08AE0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F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6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9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C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B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A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C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0AFAC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8A122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317AE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78E87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D2E1E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6BFE7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66AEC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0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A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0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3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F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C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0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18F6E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6F8DB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94B19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6DDFE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9DA14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7CB4C" w:rsidR="009A6C64" w:rsidRPr="00730585" w:rsidRDefault="00EF3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5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8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5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2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F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0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F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D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74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