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BBF1" w:rsidR="0061148E" w:rsidRPr="00944D28" w:rsidRDefault="000D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05709" w:rsidR="0061148E" w:rsidRPr="004A7085" w:rsidRDefault="000D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B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0B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2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D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DFEB1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9774C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051C7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4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8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4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8283" w:rsidR="00B87ED3" w:rsidRPr="00944D28" w:rsidRDefault="000D2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2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E3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99F73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18AC8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F0668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2F09C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D5A39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3B27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7D44A" w:rsidR="00B87ED3" w:rsidRPr="00944D28" w:rsidRDefault="000D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6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A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983A8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3FA17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D3DC5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4146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4F210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12FD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1AAE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C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7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FA38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F8DA0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830AE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5867F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61422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DDB3B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BED2B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8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6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CCF19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CC1EE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D070E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5DA8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EAD22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21AB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C5C99" w:rsidR="00B87ED3" w:rsidRPr="00944D28" w:rsidRDefault="000D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1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8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51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