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72F0" w:rsidR="0061148E" w:rsidRPr="00944D28" w:rsidRDefault="007077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21D91" w:rsidR="0061148E" w:rsidRPr="004A7085" w:rsidRDefault="007077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5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5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E2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0F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F4C60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E4F95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EFA74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1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B2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4687F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8A91A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A3759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F3A25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DC52E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B9A71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5FB1E" w:rsidR="00B87ED3" w:rsidRPr="00944D28" w:rsidRDefault="0070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2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F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4785F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441F0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D866F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BBB1B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1EABD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359E5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E2AC7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C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A1892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51C7F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07EA6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9E846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5C8BA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7EE812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D9B05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D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2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0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5B8B7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4E7E0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8319A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21F77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FD6C8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DFE581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1814E" w:rsidR="00B87ED3" w:rsidRPr="00944D28" w:rsidRDefault="0070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3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D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77E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