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B82D4" w:rsidR="0061148E" w:rsidRPr="00944D28" w:rsidRDefault="00364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23FE" w:rsidR="0061148E" w:rsidRPr="004A7085" w:rsidRDefault="00364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68F38" w:rsidR="00A67F55" w:rsidRPr="00944D28" w:rsidRDefault="003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59E5F" w:rsidR="00A67F55" w:rsidRPr="00944D28" w:rsidRDefault="003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6E3B1A" w:rsidR="00A67F55" w:rsidRPr="00944D28" w:rsidRDefault="003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919FD" w:rsidR="00A67F55" w:rsidRPr="00944D28" w:rsidRDefault="003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3DBC6E" w:rsidR="00A67F55" w:rsidRPr="00944D28" w:rsidRDefault="003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1870CB" w:rsidR="00A67F55" w:rsidRPr="00944D28" w:rsidRDefault="003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CAB4F" w:rsidR="00A67F55" w:rsidRPr="00944D28" w:rsidRDefault="003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5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F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C5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9BADC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5430B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69D0B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02AB3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4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1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F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6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C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38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31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1D8A8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73F28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86386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66C77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CC2C9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4025D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96631" w:rsidR="00B87ED3" w:rsidRPr="00944D28" w:rsidRDefault="003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E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B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CB714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A001E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2E59C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CF220D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7BC71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07D6C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81365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8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3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F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5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8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C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CB6A6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F91EF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4E0A9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76BAD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7258B2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5F6B0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66DA5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7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B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A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1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7C583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AD365F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CC929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5C07D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3C4B11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6876E" w:rsidR="00B87ED3" w:rsidRPr="00944D28" w:rsidRDefault="003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D7C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0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8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C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