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9323" w:rsidR="0061148E" w:rsidRPr="00944D28" w:rsidRDefault="00BA7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A5A6C" w:rsidR="0061148E" w:rsidRPr="004A7085" w:rsidRDefault="00BA7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3DAB9" w:rsidR="00A67F55" w:rsidRPr="00944D28" w:rsidRDefault="00BA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B5770" w:rsidR="00A67F55" w:rsidRPr="00944D28" w:rsidRDefault="00BA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AF787" w:rsidR="00A67F55" w:rsidRPr="00944D28" w:rsidRDefault="00BA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68467" w:rsidR="00A67F55" w:rsidRPr="00944D28" w:rsidRDefault="00BA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C664B" w:rsidR="00A67F55" w:rsidRPr="00944D28" w:rsidRDefault="00BA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46D8E" w:rsidR="00A67F55" w:rsidRPr="00944D28" w:rsidRDefault="00BA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A58F1" w:rsidR="00A67F55" w:rsidRPr="00944D28" w:rsidRDefault="00BA73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BA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2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6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54F45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66DA7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ADEFF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9F501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5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A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E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D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ADF5A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880C1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E0BF8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55912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14D8A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C12B9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CFCBB" w:rsidR="00B87ED3" w:rsidRPr="00944D28" w:rsidRDefault="00BA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6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8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8F0AB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3CCB4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3497F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5FDE6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07BC7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81E7C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3CEAE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5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C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5ECEB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63FC7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0AF17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7E041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016DC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B9278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0B190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E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8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154D1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E17E4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EFAB2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76A02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47CA6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749BD" w:rsidR="00B87ED3" w:rsidRPr="00944D28" w:rsidRDefault="00BA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4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F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7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4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31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