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ED096" w:rsidR="0061148E" w:rsidRPr="00C834E2" w:rsidRDefault="003B2C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59FE5" w:rsidR="0061148E" w:rsidRPr="00C834E2" w:rsidRDefault="003B2C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AE100" w:rsidR="00B87ED3" w:rsidRPr="00944D28" w:rsidRDefault="003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ADBB2" w:rsidR="00B87ED3" w:rsidRPr="00944D28" w:rsidRDefault="003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2E693" w:rsidR="00B87ED3" w:rsidRPr="00944D28" w:rsidRDefault="003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93E76" w:rsidR="00B87ED3" w:rsidRPr="00944D28" w:rsidRDefault="003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8DFE3" w:rsidR="00B87ED3" w:rsidRPr="00944D28" w:rsidRDefault="003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9A271" w:rsidR="00B87ED3" w:rsidRPr="00944D28" w:rsidRDefault="003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7BAA3" w:rsidR="00B87ED3" w:rsidRPr="00944D28" w:rsidRDefault="003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3C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23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CA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A2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BB73B" w:rsidR="00B87ED3" w:rsidRPr="00944D28" w:rsidRDefault="003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35B7A" w:rsidR="00B87ED3" w:rsidRPr="00944D28" w:rsidRDefault="003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A1F82" w:rsidR="00B87ED3" w:rsidRPr="00944D28" w:rsidRDefault="003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F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4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C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9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78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24070" w:rsidR="00B87ED3" w:rsidRPr="00944D28" w:rsidRDefault="003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F84E5" w:rsidR="00B87ED3" w:rsidRPr="00944D28" w:rsidRDefault="003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29A56" w:rsidR="00B87ED3" w:rsidRPr="00944D28" w:rsidRDefault="003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F2B05" w:rsidR="00B87ED3" w:rsidRPr="00944D28" w:rsidRDefault="003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148A6" w:rsidR="00B87ED3" w:rsidRPr="00944D28" w:rsidRDefault="003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2F746" w:rsidR="00B87ED3" w:rsidRPr="00944D28" w:rsidRDefault="003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584A3" w:rsidR="00B87ED3" w:rsidRPr="00944D28" w:rsidRDefault="003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E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2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5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89516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A905B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768B0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8F217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AB9CC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77210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AC3E5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C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7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C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6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F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9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117B6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9CC10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A0004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886C8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241BC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45AF6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B567C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1AFD" w:rsidR="00B87ED3" w:rsidRPr="00944D28" w:rsidRDefault="003B2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6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7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1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53CF1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A6D6E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4271B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D1F45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23B4A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1B76D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BF428" w:rsidR="00B87ED3" w:rsidRPr="00944D28" w:rsidRDefault="003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F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4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D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5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2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C2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2022-10-28T21:20:00.0000000Z</dcterms:modified>
</coreProperties>
</file>