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514C" w:rsidR="0061148E" w:rsidRPr="00177744" w:rsidRDefault="00AC6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75B0A" w:rsidR="0061148E" w:rsidRPr="00177744" w:rsidRDefault="00AC6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588ED" w:rsidR="00983D57" w:rsidRPr="00177744" w:rsidRDefault="00AC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DAFE7" w:rsidR="00983D57" w:rsidRPr="00177744" w:rsidRDefault="00AC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2B8E6" w:rsidR="00983D57" w:rsidRPr="00177744" w:rsidRDefault="00AC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B93FD" w:rsidR="00983D57" w:rsidRPr="00177744" w:rsidRDefault="00AC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67D2D" w:rsidR="00983D57" w:rsidRPr="00177744" w:rsidRDefault="00AC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EDB57" w:rsidR="00983D57" w:rsidRPr="00177744" w:rsidRDefault="00AC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444AC" w:rsidR="00983D57" w:rsidRPr="00177744" w:rsidRDefault="00AC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C3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79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59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9CB3B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9A0F4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59D81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64386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C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D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8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6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0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8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9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A0579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A9AD4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1A9DE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F3836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66FA3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C5344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5EDFE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0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2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E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C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5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3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7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25EA5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567E2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E0520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4C10D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46FD7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D185B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E1BB7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5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F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7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E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3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C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A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F2118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1AA54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F2022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A7358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FD26D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748AD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9DB58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5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0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0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7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8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0823F" w:rsidR="00B87ED3" w:rsidRPr="00177744" w:rsidRDefault="00AC6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0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607D1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096D5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5F51E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04C88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0A1C9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FC614" w:rsidR="00B87ED3" w:rsidRPr="00177744" w:rsidRDefault="00AC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CC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6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7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9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4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B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E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8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C2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2022-10-21T06:20:00.0000000Z</dcterms:modified>
</coreProperties>
</file>