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4AB8" w:rsidR="0061148E" w:rsidRPr="00177744" w:rsidRDefault="00633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29D0" w:rsidR="0061148E" w:rsidRPr="00177744" w:rsidRDefault="00633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2DAB6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7F59E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4DB74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906B7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7381C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35864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063E7" w:rsidR="00983D57" w:rsidRPr="00177744" w:rsidRDefault="0063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D0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E8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FA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E0E38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07015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F1B61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BCC90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7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C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C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4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8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A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3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6A572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35095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579FC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840AA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17041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C4B1C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6CD39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5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7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5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5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C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A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B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3DBE8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FE0DA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2525E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A07D4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1BF66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07A09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747BE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8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2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E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B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8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6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8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DD5D4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EDC7C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09337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377A8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4C05F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C688A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88064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1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4DD69" w:rsidR="00B87ED3" w:rsidRPr="00177744" w:rsidRDefault="00633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C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2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4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3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2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F2B82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47D8D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66FCF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56F9C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DB4A7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ABC62" w:rsidR="00B87ED3" w:rsidRPr="00177744" w:rsidRDefault="0063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B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4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1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C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7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8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A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E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0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2022-10-28T21:35:00.0000000Z</dcterms:modified>
</coreProperties>
</file>