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24F52B" w:rsidR="00380DB3" w:rsidRPr="0068293E" w:rsidRDefault="00114A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A4ED47" w:rsidR="00380DB3" w:rsidRPr="0068293E" w:rsidRDefault="00114A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6C96E8" w:rsidR="00240DC4" w:rsidRPr="00B03D55" w:rsidRDefault="00114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4214E8" w:rsidR="00240DC4" w:rsidRPr="00B03D55" w:rsidRDefault="00114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C1742C" w:rsidR="00240DC4" w:rsidRPr="00B03D55" w:rsidRDefault="00114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23417E" w:rsidR="00240DC4" w:rsidRPr="00B03D55" w:rsidRDefault="00114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BCD760" w:rsidR="00240DC4" w:rsidRPr="00B03D55" w:rsidRDefault="00114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92F20B" w:rsidR="00240DC4" w:rsidRPr="00B03D55" w:rsidRDefault="00114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0B2554" w:rsidR="00240DC4" w:rsidRPr="00B03D55" w:rsidRDefault="00114A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F4DF10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1F09A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8F1C5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6E6E0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C7CBD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507AD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2F296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1E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82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F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40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8A2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B4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16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200E09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32685E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EF566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4AB910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FF175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4CF27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23740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C7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AB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90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AA7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CF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BD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CE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2C202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EBDC5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477DE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0FA71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6EF93C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C5B85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F4D078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9B747B" w:rsidR="001835FB" w:rsidRPr="00DA1511" w:rsidRDefault="00114A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2F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7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E49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C4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F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E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FD53C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AFC5B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6B91A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EFEA44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5075A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91E727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E829E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E3F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02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E7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FB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27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D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75E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4208A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4407C8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5D8C25" w:rsidR="009A6C64" w:rsidRPr="00730585" w:rsidRDefault="00114A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82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460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9568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84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510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B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64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6D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06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0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75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A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AF4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