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B87A0" w:rsidR="00061896" w:rsidRPr="005F4693" w:rsidRDefault="00D20C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8812F" w:rsidR="00061896" w:rsidRPr="00E407AC" w:rsidRDefault="00D20C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5A7F3" w:rsidR="00FC15B4" w:rsidRPr="00D11D17" w:rsidRDefault="00D2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32AC2" w:rsidR="00FC15B4" w:rsidRPr="00D11D17" w:rsidRDefault="00D2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499E" w:rsidR="00FC15B4" w:rsidRPr="00D11D17" w:rsidRDefault="00D2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27B55" w:rsidR="00FC15B4" w:rsidRPr="00D11D17" w:rsidRDefault="00D2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A412" w:rsidR="00FC15B4" w:rsidRPr="00D11D17" w:rsidRDefault="00D2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78F33" w:rsidR="00FC15B4" w:rsidRPr="00D11D17" w:rsidRDefault="00D2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8A07" w:rsidR="00FC15B4" w:rsidRPr="00D11D17" w:rsidRDefault="00D2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0145E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40992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0F45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4784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C7A31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9E4B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5883D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A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F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2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5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8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B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8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199F1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822E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0BA10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CE275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28114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11A44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DEEE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B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2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E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8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E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9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C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D8E3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59CBA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18AE6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1302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0E1B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32369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0D596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9A931" w:rsidR="00DE76F3" w:rsidRPr="0026478E" w:rsidRDefault="00D20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A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A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7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C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2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E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0F6A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AFCAA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9F181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FF68F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4604E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A349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7574E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6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B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2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2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F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5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C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63B8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F2E0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1F412" w:rsidR="009A6C64" w:rsidRPr="00C2583D" w:rsidRDefault="00D2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86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3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9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8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4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E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D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A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6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0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1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C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