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8B1F" w:rsidR="0061148E" w:rsidRPr="008F69F5" w:rsidRDefault="00256F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9F8A7" w:rsidR="0061148E" w:rsidRPr="008F69F5" w:rsidRDefault="00256F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8703D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273877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CCFBC3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6D43A4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89AF13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FD5482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0D5B2" w:rsidR="00B87ED3" w:rsidRPr="008F69F5" w:rsidRDefault="00256F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664F6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62CE0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FC3CAC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8008B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A38CEF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C807F8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7C0AD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C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4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B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2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8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77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FB2A9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B5DFC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FB8D8A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A44E19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C4EB7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DB26F4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7A9DB" w:rsidR="00B87ED3" w:rsidRPr="008F69F5" w:rsidRDefault="00256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5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1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1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4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4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2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C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528BE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A8DC6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AFC07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E141D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3E0D2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6144AA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5BDC1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8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D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6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4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3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D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9293B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211296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560752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14086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22283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F50034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F215E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F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2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5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2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5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F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E1CE7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4B1B45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580B36" w:rsidR="00B87ED3" w:rsidRPr="008F69F5" w:rsidRDefault="00256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FB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73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FAD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6F5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7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1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9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F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FB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2022-10-20T23:42:00.0000000Z</dcterms:modified>
</coreProperties>
</file>