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D3EB" w:rsidR="0061148E" w:rsidRPr="00944D28" w:rsidRDefault="00F87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9E29" w:rsidR="0061148E" w:rsidRPr="004A7085" w:rsidRDefault="00F87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15374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88A59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61DFC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B3A9B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ECDE9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BD21A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50D9C" w:rsidR="00AC6230" w:rsidRPr="00944D28" w:rsidRDefault="00F879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0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2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D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6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3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1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595A2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2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6B57A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5EE39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3936B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6D2DC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0CB54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C6DF8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524FF" w:rsidR="00B87ED3" w:rsidRPr="00944D28" w:rsidRDefault="00F8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BE7A8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96466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67B44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6372D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7113A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E368C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546B9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E7118" w:rsidR="00B87ED3" w:rsidRPr="00944D28" w:rsidRDefault="00F8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AAC15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621DB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918D1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3DE01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F93E3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CED0A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84D93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2A599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2685C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8DBF7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773C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9C244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0EE45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6C2DD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3F6C28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91E647" w:rsidR="00B87ED3" w:rsidRPr="00944D28" w:rsidRDefault="00F8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28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594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8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6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147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8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5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79F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