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E2B5" w:rsidR="0061148E" w:rsidRPr="00C61931" w:rsidRDefault="00CB1B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1D86" w:rsidR="0061148E" w:rsidRPr="00C61931" w:rsidRDefault="00CB1B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6B9F1" w:rsidR="00B87ED3" w:rsidRPr="00944D28" w:rsidRDefault="00CB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60C6E6" w:rsidR="00B87ED3" w:rsidRPr="00944D28" w:rsidRDefault="00CB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7BE6C" w:rsidR="00B87ED3" w:rsidRPr="00944D28" w:rsidRDefault="00CB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94C357" w:rsidR="00B87ED3" w:rsidRPr="00944D28" w:rsidRDefault="00CB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95C10" w:rsidR="00B87ED3" w:rsidRPr="00944D28" w:rsidRDefault="00CB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2BB29" w:rsidR="00B87ED3" w:rsidRPr="00944D28" w:rsidRDefault="00CB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E45B2" w:rsidR="00B87ED3" w:rsidRPr="00944D28" w:rsidRDefault="00CB1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1AF67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6E8A2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9A966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412A1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ED540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10692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41C19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2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4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B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7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5F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6E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248F5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F8F3F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10CC0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FB6AF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DA22E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C9300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B9BBF" w:rsidR="00B87ED3" w:rsidRPr="00944D28" w:rsidRDefault="00CB1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2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3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2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88EBD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DF3A5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6BBE4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49FE2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63253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D8700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83011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7583C" w:rsidR="00B87ED3" w:rsidRPr="00944D28" w:rsidRDefault="00CB1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8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2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8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C25EC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5A78D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24441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46234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82F56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AB685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01613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9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1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8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C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8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B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A8D84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0537C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98527" w:rsidR="00B87ED3" w:rsidRPr="00944D28" w:rsidRDefault="00CB1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CE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2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18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C9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3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F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5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5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F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1B9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