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3DBB" w:rsidR="0061148E" w:rsidRPr="00C61931" w:rsidRDefault="00F61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3B828" w:rsidR="0061148E" w:rsidRPr="00C61931" w:rsidRDefault="00F61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E37EA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B3898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74A01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F6ACF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DB4C6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E62D6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ABA1C" w:rsidR="00B87ED3" w:rsidRPr="00944D28" w:rsidRDefault="00F61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3B27D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27053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E946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C38EA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37502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07781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CD211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9D24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F6F6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4D467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8204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00AFB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0EFB5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39ECF" w:rsidR="00B87ED3" w:rsidRPr="00944D28" w:rsidRDefault="00F6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6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99F73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CE51F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3532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2815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F310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C8DD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67059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6BA03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C5C14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A82BE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D1B6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A40BD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54AF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23A7E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57E0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D1DF8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3922" w:rsidR="00B87ED3" w:rsidRPr="00944D28" w:rsidRDefault="00F6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D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D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7B65" w:rsidR="00B87ED3" w:rsidRPr="00944D28" w:rsidRDefault="00F61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E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2022-10-28T20:08:00.0000000Z</dcterms:modified>
</coreProperties>
</file>