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41B0" w:rsidR="0061148E" w:rsidRPr="00C61931" w:rsidRDefault="002D2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E536" w:rsidR="0061148E" w:rsidRPr="00C61931" w:rsidRDefault="002D2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B1952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0CEB4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41348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919A4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D8072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8A937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BE2D7" w:rsidR="00B87ED3" w:rsidRPr="00944D28" w:rsidRDefault="002D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5B2A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20914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F72F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2A63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1889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5572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EB90C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0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367E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02FE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2C835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9E32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8F51F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E0C9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FF8E2" w:rsidR="00B87ED3" w:rsidRPr="00944D28" w:rsidRDefault="002D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7283" w:rsidR="00B87ED3" w:rsidRPr="00944D28" w:rsidRDefault="002D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ED09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94CF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E9700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F21F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39DD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91D2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C200A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50686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99470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3BD9E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F1D62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8F5B0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8263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CF406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7FEF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87EEC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6B22" w:rsidR="00B87ED3" w:rsidRPr="00944D28" w:rsidRDefault="002D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C9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2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FC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