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AAF5" w:rsidR="0061148E" w:rsidRPr="00177744" w:rsidRDefault="00CB5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D940" w:rsidR="0061148E" w:rsidRPr="00177744" w:rsidRDefault="00CB5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7148A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2989B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8E74E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33290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766C8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25BAB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56AC3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B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CCAB5" w:rsidR="00B87ED3" w:rsidRPr="00177744" w:rsidRDefault="00CB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E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7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E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3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D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0506D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1E329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9393A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56199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E6438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9E50A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69D2B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A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4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5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E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7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4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8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559DF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65DC6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A373C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9F454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9FA64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4D117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ECB6B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5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8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5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F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7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6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E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53B35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AB0C3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8B3AD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C4564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11E37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97BA8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99588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D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C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1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E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0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9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A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5981A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2921A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5BFC6" w:rsidR="00B87ED3" w:rsidRPr="00177744" w:rsidRDefault="00CB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F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A4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0E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19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9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B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A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A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A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D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E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C6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