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DF43" w:rsidR="0061148E" w:rsidRPr="00177744" w:rsidRDefault="00CD0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EBC2" w:rsidR="0061148E" w:rsidRPr="00177744" w:rsidRDefault="00CD0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31246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E9B05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33626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620D6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92C8F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6916A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15573" w:rsidR="004A6494" w:rsidRPr="00177744" w:rsidRDefault="00CD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1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E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A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F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2A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DF470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5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9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D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B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E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7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7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587F8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C9DBD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3554E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CA1C3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DD145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DD4CB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53442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E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C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C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6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1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9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2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CA83C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4CBF7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C6799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72835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B20F8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8B0B9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F56EF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E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1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F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E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C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0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6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F6FF3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90EFD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B7B61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FCF5D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6DD87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16CC6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98A52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6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0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9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2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D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6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C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01BFB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14AAC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663B1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CF727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45660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7797F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8CFD7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E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A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B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2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2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C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A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ED23BB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F3556F" w:rsidR="00B87ED3" w:rsidRPr="00177744" w:rsidRDefault="00CD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51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EFD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00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E2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F9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E57E9" w:rsidR="00B87ED3" w:rsidRPr="00177744" w:rsidRDefault="00CD0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1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1F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AB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AC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C2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36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F5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2022-10-28T20:27:00.0000000Z</dcterms:modified>
</coreProperties>
</file>