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967E5" w:rsidR="0061148E" w:rsidRPr="00177744" w:rsidRDefault="00632B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0B1A4" w:rsidR="0061148E" w:rsidRPr="00177744" w:rsidRDefault="00632B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62C6C" w:rsidR="00983D57" w:rsidRPr="00177744" w:rsidRDefault="00632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965D8" w:rsidR="00983D57" w:rsidRPr="00177744" w:rsidRDefault="00632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0CF1C" w:rsidR="00983D57" w:rsidRPr="00177744" w:rsidRDefault="00632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DEDC4" w:rsidR="00983D57" w:rsidRPr="00177744" w:rsidRDefault="00632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AC76B" w:rsidR="00983D57" w:rsidRPr="00177744" w:rsidRDefault="00632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1E6D9" w:rsidR="00983D57" w:rsidRPr="00177744" w:rsidRDefault="00632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2D3D9" w:rsidR="00983D57" w:rsidRPr="00177744" w:rsidRDefault="00632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FA87F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8CF97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A7BC4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F0428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DA7C4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2A975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A30AA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F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0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A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F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9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B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9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32E4C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CF3E4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415B0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0BBCF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D0C1A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969DF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E3C86E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3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5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0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1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6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F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C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3C581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831B1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4F758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BC363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D8E7D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37FE0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788D9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9E069" w:rsidR="00B87ED3" w:rsidRPr="00177744" w:rsidRDefault="00632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7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1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3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0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DD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9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A6FCA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E433E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1A12A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EFE48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D5E59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E4D4D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0FEE8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F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6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0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E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9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8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0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6754A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070CF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D3205" w:rsidR="00B87ED3" w:rsidRPr="00177744" w:rsidRDefault="00632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E1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0E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80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F4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E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4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4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3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7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5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9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B2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2022-10-28T12:15:00.0000000Z</dcterms:modified>
</coreProperties>
</file>