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CD279F" w:rsidR="0061148E" w:rsidRPr="009231D2" w:rsidRDefault="008A0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7527" w:rsidR="0061148E" w:rsidRPr="009231D2" w:rsidRDefault="008A0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8141F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65F81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2C205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2145F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4D90D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68CFF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925E3" w:rsidR="00B87ED3" w:rsidRPr="00944D28" w:rsidRDefault="008A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B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B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2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3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7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D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83744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CF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BC98A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DECE3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2260A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80E71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65ADA4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6D3A8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CE3CF" w:rsidR="00B87ED3" w:rsidRPr="00944D28" w:rsidRDefault="008A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4BC8" w:rsidR="00B87ED3" w:rsidRPr="00944D28" w:rsidRDefault="008A0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87A72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2BA41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E65A1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35C05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910B2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92164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5E0C3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9D913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E4FB1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03E38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57A01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3DD66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99010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849AA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FA37B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5F4E0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A1D85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9317A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2E0DE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6D93D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904CB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374596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FF478F" w:rsidR="00B87ED3" w:rsidRPr="00944D28" w:rsidRDefault="008A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8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07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73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CA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8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F3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2022-10-21T02:14:00.0000000Z</dcterms:modified>
</coreProperties>
</file>