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D2738" w:rsidR="0061148E" w:rsidRPr="009231D2" w:rsidRDefault="00FE6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829BE" w:rsidR="0061148E" w:rsidRPr="009231D2" w:rsidRDefault="00FE6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123D5" w:rsidR="00B87ED3" w:rsidRPr="00944D28" w:rsidRDefault="00FE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2E9E7" w:rsidR="00B87ED3" w:rsidRPr="00944D28" w:rsidRDefault="00FE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C4C52" w:rsidR="00B87ED3" w:rsidRPr="00944D28" w:rsidRDefault="00FE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223B4" w:rsidR="00B87ED3" w:rsidRPr="00944D28" w:rsidRDefault="00FE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84578" w:rsidR="00B87ED3" w:rsidRPr="00944D28" w:rsidRDefault="00FE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E31C2" w:rsidR="00B87ED3" w:rsidRPr="00944D28" w:rsidRDefault="00FE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74F66" w:rsidR="00B87ED3" w:rsidRPr="00944D28" w:rsidRDefault="00FE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61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9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F9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1D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4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C6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1FE8C" w:rsidR="00B87ED3" w:rsidRPr="00944D28" w:rsidRDefault="00FE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5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3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08E86" w:rsidR="00B87ED3" w:rsidRPr="00944D28" w:rsidRDefault="00FE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A2898" w:rsidR="00B87ED3" w:rsidRPr="00944D28" w:rsidRDefault="00FE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15F14" w:rsidR="00B87ED3" w:rsidRPr="00944D28" w:rsidRDefault="00FE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7FE15" w:rsidR="00B87ED3" w:rsidRPr="00944D28" w:rsidRDefault="00FE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3F806" w:rsidR="00B87ED3" w:rsidRPr="00944D28" w:rsidRDefault="00FE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89527" w:rsidR="00B87ED3" w:rsidRPr="00944D28" w:rsidRDefault="00FE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3AF16" w:rsidR="00B87ED3" w:rsidRPr="00944D28" w:rsidRDefault="00FE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D92B6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9CEF9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A34F3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38F7F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3437F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F6348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C7D91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5C926" w:rsidR="00B87ED3" w:rsidRPr="00944D28" w:rsidRDefault="00FE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40720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3E891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5D7C8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B4BF8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D1942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0E5B1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C759A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2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4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E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8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E3DFD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0A434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CCF90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A163F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6EDA9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818B3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38968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C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3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B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FBB2CC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F1A51B" w:rsidR="00B87ED3" w:rsidRPr="00944D28" w:rsidRDefault="00FE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EA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AB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20A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12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4C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7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2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6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F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