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D8D0" w:rsidR="0061148E" w:rsidRPr="0035681E" w:rsidRDefault="00F07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9F70" w:rsidR="0061148E" w:rsidRPr="0035681E" w:rsidRDefault="00F07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41B24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3E037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39067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872F0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1A8B1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0EA10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E84BE" w:rsidR="00CD0676" w:rsidRPr="00944D28" w:rsidRDefault="00F07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351F1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F117F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6766B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51A3E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5EB2C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6C77F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DA06A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C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D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1C507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04B9B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46ACE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33D12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FF85F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E80A5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DF969" w:rsidR="00B87ED3" w:rsidRPr="00944D28" w:rsidRDefault="00F0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2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F823D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C48B3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90BD7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CF11D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EEFAC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EB86D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320A3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B37F4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4D39F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2B2DE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F6670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93CEF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2B2DD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1D53A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33105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90BC4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8AE75" w:rsidR="00B87ED3" w:rsidRPr="00944D28" w:rsidRDefault="00F0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E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E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F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D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